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DD" w:rsidRPr="00CE79A9" w:rsidRDefault="006926DD" w:rsidP="00F32148">
      <w:pPr>
        <w:pStyle w:val="a4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Советы по составлению резюме</w:t>
      </w:r>
    </w:p>
    <w:p w:rsidR="006926DD" w:rsidRPr="00CE79A9" w:rsidRDefault="006926DD" w:rsidP="00F32148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F32148" w:rsidRPr="00CE79A9" w:rsidRDefault="00F32148" w:rsidP="00A20992">
      <w:pPr>
        <w:spacing w:after="84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написания резюме – заинтересовать работодателя или его представителя своей кандидатурой, добиться приглашения на собеседование.</w:t>
      </w:r>
    </w:p>
    <w:p w:rsidR="006926DD" w:rsidRPr="00CE79A9" w:rsidRDefault="006926DD" w:rsidP="00F32148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6926DD" w:rsidRPr="00CE79A9" w:rsidRDefault="006926DD" w:rsidP="00A20992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Что представляет собой резюме?</w:t>
      </w:r>
    </w:p>
    <w:p w:rsidR="00F32148" w:rsidRPr="00CE79A9" w:rsidRDefault="00F32148" w:rsidP="00F3214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148" w:rsidRPr="00CE79A9" w:rsidRDefault="006926DD" w:rsidP="00F3214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РЕЗЮМЕ (французское 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resume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resumer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— излагать вкратце) - итог, краткое изложение, краткий вывод. </w:t>
      </w:r>
    </w:p>
    <w:p w:rsidR="00A20992" w:rsidRPr="00CE79A9" w:rsidRDefault="00A20992" w:rsidP="00F3214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148" w:rsidRPr="00CE79A9" w:rsidRDefault="006926DD" w:rsidP="00F3214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Основные правила составления резюме</w:t>
      </w:r>
    </w:p>
    <w:p w:rsidR="00A20992" w:rsidRPr="00CE79A9" w:rsidRDefault="00A20992" w:rsidP="00F3214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1. Резюме должно содержать краткие, но полные сведения о полученном Вами образовании, профессиональных навыках, опыте работы, достижения</w:t>
      </w:r>
      <w:r w:rsidR="00F32148" w:rsidRPr="00CE79A9">
        <w:rPr>
          <w:rFonts w:ascii="Times New Roman" w:hAnsi="Times New Roman" w:cs="Times New Roman"/>
          <w:sz w:val="24"/>
          <w:szCs w:val="24"/>
          <w:lang w:eastAsia="ru-RU"/>
        </w:rPr>
        <w:t>х и доступных рекомендациях.</w:t>
      </w:r>
    </w:p>
    <w:p w:rsidR="00F32148" w:rsidRPr="00CE79A9" w:rsidRDefault="00F32148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6926DD" w:rsidRPr="00CE79A9">
        <w:rPr>
          <w:rFonts w:ascii="Times New Roman" w:hAnsi="Times New Roman" w:cs="Times New Roman"/>
          <w:sz w:val="24"/>
          <w:szCs w:val="24"/>
          <w:lang w:eastAsia="ru-RU"/>
        </w:rPr>
        <w:t>Каждое резюме необходимо состав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t>лять на конкретную вакансию.</w:t>
      </w:r>
    </w:p>
    <w:p w:rsidR="00F32148" w:rsidRPr="00CE79A9" w:rsidRDefault="00F32148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926DD" w:rsidRPr="00CE79A9">
        <w:rPr>
          <w:rFonts w:ascii="Times New Roman" w:hAnsi="Times New Roman" w:cs="Times New Roman"/>
          <w:sz w:val="24"/>
          <w:szCs w:val="24"/>
          <w:lang w:eastAsia="ru-RU"/>
        </w:rPr>
        <w:t>Наилучший размер резю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t>ме - одна печатная страница.</w:t>
      </w:r>
    </w:p>
    <w:p w:rsidR="00F32148" w:rsidRPr="00CE79A9" w:rsidRDefault="00F32148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926DD" w:rsidRPr="00CE79A9">
        <w:rPr>
          <w:rFonts w:ascii="Times New Roman" w:hAnsi="Times New Roman" w:cs="Times New Roman"/>
          <w:sz w:val="24"/>
          <w:szCs w:val="24"/>
          <w:lang w:eastAsia="ru-RU"/>
        </w:rPr>
        <w:t>Наиболее предпочтительные шрифты для текста в резю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ме: 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2148" w:rsidRPr="00CE79A9" w:rsidRDefault="00F32148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6926DD"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Важные моменты резюме выделяйте шрифтом и пробелами для привлечения внимания читающего. </w:t>
      </w:r>
    </w:p>
    <w:p w:rsidR="00F32148" w:rsidRPr="00CE79A9" w:rsidRDefault="00F32148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926DD" w:rsidRPr="00CE79A9">
        <w:rPr>
          <w:rFonts w:ascii="Times New Roman" w:hAnsi="Times New Roman" w:cs="Times New Roman"/>
          <w:sz w:val="24"/>
          <w:szCs w:val="24"/>
          <w:lang w:eastAsia="ru-RU"/>
        </w:rPr>
        <w:t>. Информация в резюме должна быть достоверной. Искажение сведений, как правило, становится известным во время интервью или работы.</w:t>
      </w:r>
      <w:r w:rsidR="00A20992"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26DD" w:rsidRPr="00CE79A9">
        <w:rPr>
          <w:rFonts w:ascii="Times New Roman" w:hAnsi="Times New Roman" w:cs="Times New Roman"/>
          <w:sz w:val="24"/>
          <w:szCs w:val="24"/>
          <w:lang w:eastAsia="ru-RU"/>
        </w:rPr>
        <w:t>Представьте свою квалификацию в самом выгодном свете, не прибегая к использованию ложной информации.</w:t>
      </w:r>
    </w:p>
    <w:p w:rsidR="00F32148" w:rsidRPr="00CE79A9" w:rsidRDefault="00F32148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926DD" w:rsidRPr="00CE79A9">
        <w:rPr>
          <w:rFonts w:ascii="Times New Roman" w:hAnsi="Times New Roman" w:cs="Times New Roman"/>
          <w:sz w:val="24"/>
          <w:szCs w:val="24"/>
          <w:lang w:eastAsia="ru-RU"/>
        </w:rPr>
        <w:t>. Резюме должно выглядеть профессионально. Вы можете обратиться как за помощью к специалистам по составлению резюме, так и самостоятельно с полной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26DD" w:rsidRPr="00CE79A9">
        <w:rPr>
          <w:rFonts w:ascii="Times New Roman" w:hAnsi="Times New Roman" w:cs="Times New Roman"/>
          <w:sz w:val="24"/>
          <w:szCs w:val="24"/>
          <w:lang w:eastAsia="ru-RU"/>
        </w:rPr>
        <w:t>ответственностью отнеситесь к этому процессу.</w:t>
      </w:r>
    </w:p>
    <w:p w:rsidR="00F32148" w:rsidRPr="00CE79A9" w:rsidRDefault="00F32148" w:rsidP="00F32148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148" w:rsidRPr="00CE79A9" w:rsidRDefault="006926DD" w:rsidP="00F32148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Структура резюме: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1. Личная информация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кандидата заполняется заглавными буквами в именительном падеже. 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Контактная информация с Вами: указывая номера телефонов, </w:t>
      </w:r>
      <w:r w:rsidR="00A20992" w:rsidRPr="00CE79A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пометк</w:t>
      </w:r>
      <w:r w:rsidR="00A20992" w:rsidRPr="00CE79A9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t>: рабочий/домашний/мобильный.  Кроме того, желательно указать время, когда Вам удобнее общаться. При наличии иных сре</w:t>
      </w:r>
      <w:proofErr w:type="gram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>язи: электронной почты, ICQ, 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и т.д. - также укажите их. При этом будьте на связи, не позволяйте хорошему предложению пройти мимо Вас из-за невозможности своевременного контакта с Вами.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2. Квалификация </w:t>
      </w:r>
    </w:p>
    <w:p w:rsidR="00922E53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Постарайтесь максимально кратко в 2-3 предложениях и конкретно сформулировать информацию о себе, как о специалисте. Напишите о своих профессиональных качествах таким образом, чтобы работодателю, представителям работодателя уже по этому пункту стало ясно, с кем они имеют дело.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3. Цель</w:t>
      </w:r>
    </w:p>
    <w:p w:rsidR="00266FCF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Постарайтесь четко и грамотно сформулировать Цель резюме, т.е. какую должность вы  хотели бы получить. Недопустимы высказывания типа «Получение интересной, высокооплачиваемой работы». Необходимо написать на какую конкретно вакансию (должность, должности) и в каких видах деятельности (бизнеса) вы претендуете. Также можете указать Ваши пожелания, требования к будущему месту работы.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4. Образование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Перечислите учебные заведение</w:t>
      </w:r>
      <w:r w:rsidR="00A20992" w:rsidRPr="00CE79A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школы, курсы, институты</w:t>
      </w:r>
      <w:r w:rsidR="00A20992" w:rsidRPr="00CE79A9">
        <w:rPr>
          <w:rFonts w:ascii="Times New Roman" w:hAnsi="Times New Roman" w:cs="Times New Roman"/>
          <w:sz w:val="24"/>
          <w:szCs w:val="24"/>
          <w:lang w:eastAsia="ru-RU"/>
        </w:rPr>
        <w:t>, техникумы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и т.д., которые Вы уже закончили или где продолжаете учиться.</w:t>
      </w:r>
    </w:p>
    <w:p w:rsidR="00A20992" w:rsidRPr="00CE79A9" w:rsidRDefault="00A20992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Для каждого места учебы предоставьте следующую информацию: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br/>
        <w:t>1. Период обучения с точным (месяц, год) указанием дат начала и окончания обучения; место учебы (если из названия учебного заведения не следует его расположение, укажите город, страну);</w:t>
      </w:r>
    </w:p>
    <w:p w:rsidR="00F32148" w:rsidRPr="00CE79A9" w:rsidRDefault="00A20992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2. К</w:t>
      </w:r>
      <w:r w:rsidR="006926DD" w:rsidRPr="00CE79A9">
        <w:rPr>
          <w:rFonts w:ascii="Times New Roman" w:hAnsi="Times New Roman" w:cs="Times New Roman"/>
          <w:sz w:val="24"/>
          <w:szCs w:val="24"/>
          <w:lang w:eastAsia="ru-RU"/>
        </w:rPr>
        <w:t>валификацию, которую Вы получили, специальность, звание.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Перечислите только те места учебы, которые важны для  работы.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4. Опыт работы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Используйте обратный хронологический порядок, т.е. последнее место работы укажите первым.</w:t>
      </w:r>
    </w:p>
    <w:p w:rsidR="00266FCF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этом даты указываются только арабским шриф</w:t>
      </w:r>
      <w:r w:rsidR="00922E53" w:rsidRPr="00CE79A9">
        <w:rPr>
          <w:rFonts w:ascii="Times New Roman" w:hAnsi="Times New Roman" w:cs="Times New Roman"/>
          <w:sz w:val="24"/>
          <w:szCs w:val="24"/>
          <w:lang w:eastAsia="ru-RU"/>
        </w:rPr>
        <w:t>том. Например, 6.1995 – 11.1998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– по 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наст</w:t>
      </w:r>
      <w:proofErr w:type="gram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>ремя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>/в). В разделе «Опыт работы», указываются: название компании,  местонахождение компании, профиль деятельности, Ваша должность.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В пункте: «Перечень обязанностей» - дается подробное описание выполняемых Вами функций.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br/>
        <w:t>В пункте: «Количество подчиненных» указывается их число и занимаемые должности.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«Результатах деятельности» должны содержать достаточно конкретные сведения</w:t>
      </w:r>
      <w:r w:rsidR="006962CC" w:rsidRPr="00CE79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После каждого места работы следует указывать кратко действительный Мотив увольнения, избегая общих формулировок. Т.е. не «собственное желание», а истинные причины, побудившие уволиться. Если кандидат в настоящее время работает, то необходимо указать мотив поиска нового рабочего места.</w:t>
      </w:r>
    </w:p>
    <w:p w:rsidR="00266FCF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Перечислите только те места работы, которые важны для искомой работы.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br/>
        <w:t>Не оставляйте пробелов в датах периода занятости. В противном случае у работодателя возникают вопросы относительно «пустого» (нерабочего) времени.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Фразы должны быть четко сформулированы. Наилучшая форма - в виде списка, так как подобная форма воспринимается легче.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5. Дополнительная информация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В разделе Иностранные языки желательно указать не только уровень владения языком, но и место</w:t>
      </w:r>
      <w:r w:rsidR="006962CC" w:rsidRPr="00CE79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и срок его изучения. Рекомендуем пользоваться следующими терминами: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Базовый</w:t>
      </w:r>
      <w:proofErr w:type="gram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– формальное владение языком в объеме вуза или иного неязыкового учебного заведения.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• Рабочий – означает, что кандидат может изъясняться на иностранном языке, читать и переводить специальную литературу, в т. ч. и со словарем, работать с документацией на языке.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• Свободно – предполагает свободное владение иностранным языком.</w:t>
      </w:r>
    </w:p>
    <w:p w:rsidR="00F32148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В отдельных случаях, исходя из квалификационных требований заказа, допускается формулировка «В объеме предполагаемой должности».</w:t>
      </w:r>
    </w:p>
    <w:p w:rsidR="006962CC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Знание компьютера – указывать, какими программами владеет кандидат.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br/>
        <w:t>Водительские права – указать имеет или нет. Если «да», то какой категории и опыт вождения (сколько лет). Также необходимо указать имеется ли личный автомобиль. Если «да», то написать марку машины и год ее выпуска.</w:t>
      </w:r>
    </w:p>
    <w:p w:rsidR="00266FCF" w:rsidRPr="00CE79A9" w:rsidRDefault="00266FCF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6DD" w:rsidRPr="00CE79A9" w:rsidRDefault="006926DD" w:rsidP="00F3214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В резюме также включаются другие сведения, представляющие интерес для работодателя, в т.ч. обязательно семейное положение. Необходимо учитывать, что под словами «женат» или «замужем» подразумевается фактическое положение дел, а не наличие штампа в паспорте</w:t>
      </w:r>
    </w:p>
    <w:p w:rsidR="006962CC" w:rsidRPr="00CE79A9" w:rsidRDefault="006962CC" w:rsidP="00F3214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2CC" w:rsidRDefault="006926DD" w:rsidP="00F3214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В зависимости от "цели", могут быть уместными подзаголовки "награды", "публикации", "участие в конференциях" и т.п. - с перечислением Ваших достижений, но именно тех, которые имеют значение для Вашей работы.</w:t>
      </w:r>
      <w:r w:rsidR="00266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6FCF" w:rsidRPr="00CE79A9" w:rsidRDefault="00266FCF" w:rsidP="00F3214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6DD" w:rsidRPr="00CE79A9" w:rsidRDefault="006926DD" w:rsidP="00F3214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6. Рекомендации</w:t>
      </w:r>
    </w:p>
    <w:p w:rsidR="006962CC" w:rsidRPr="00CE79A9" w:rsidRDefault="006926DD" w:rsidP="00F3214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Данный раздел создается, Если у Вас есть договоренность с людьми с предыдущих мест работы, которые могут предоставить Вам рекомендательные письма. В этом случае необходимо указать имена этих людей и название компании с указанием того, как с ними можно связаться. При наличии письменных рекомендаций оставляйте их у себя и предоставляйте только по требованию будущего работодателя.</w:t>
      </w:r>
      <w:r w:rsidRPr="00CE79A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926DD" w:rsidRPr="00CE79A9" w:rsidRDefault="006926DD" w:rsidP="00F3214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7. Оформление: в электронном варианте рекомендуется сохранять в 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6.0 или 7.0 или с расширением .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>, с использованием шрифта “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Cyr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>”. Размер шрифта – 10-12.</w:t>
      </w:r>
    </w:p>
    <w:p w:rsidR="006926DD" w:rsidRPr="00CE79A9" w:rsidRDefault="006926DD" w:rsidP="00F3214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При пересылке резюме через Интернет с использованием опции «</w:t>
      </w:r>
      <w:proofErr w:type="spellStart"/>
      <w:r w:rsidRPr="00CE79A9">
        <w:rPr>
          <w:rFonts w:ascii="Times New Roman" w:hAnsi="Times New Roman" w:cs="Times New Roman"/>
          <w:sz w:val="24"/>
          <w:szCs w:val="24"/>
          <w:lang w:eastAsia="ru-RU"/>
        </w:rPr>
        <w:t>Attachment</w:t>
      </w:r>
      <w:proofErr w:type="spellEnd"/>
      <w:r w:rsidRPr="00CE79A9">
        <w:rPr>
          <w:rFonts w:ascii="Times New Roman" w:hAnsi="Times New Roman" w:cs="Times New Roman"/>
          <w:sz w:val="24"/>
          <w:szCs w:val="24"/>
          <w:lang w:eastAsia="ru-RU"/>
        </w:rPr>
        <w:t>», в сообщении указывается, на какую позицию оно представляется, а файлу присваивается имя кандидата.</w:t>
      </w:r>
    </w:p>
    <w:p w:rsidR="005D4DAA" w:rsidRPr="00CE79A9" w:rsidRDefault="005D4DAA" w:rsidP="00F3214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6DD" w:rsidRPr="00CE79A9" w:rsidRDefault="006926DD" w:rsidP="00F3214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hAnsi="Times New Roman" w:cs="Times New Roman"/>
          <w:sz w:val="24"/>
          <w:szCs w:val="24"/>
          <w:lang w:eastAsia="ru-RU"/>
        </w:rPr>
        <w:t>И напоследок советуем:</w:t>
      </w:r>
    </w:p>
    <w:p w:rsidR="006962CC" w:rsidRPr="00CE79A9" w:rsidRDefault="006962CC" w:rsidP="006962CC">
      <w:pPr>
        <w:spacing w:after="84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Успешное резюме — это уникальное резюме.</w:t>
      </w:r>
      <w:r w:rsidRPr="00C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главный секрет его уникальности в том, что оно уникально не само по себе, а составлено под конкретную компанию и вакансию. Главным вопросом является не </w:t>
      </w:r>
      <w:r w:rsidRPr="00CE79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что</w:t>
      </w:r>
      <w:r w:rsidRPr="00CE7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написать в нем, а </w:t>
      </w:r>
      <w:r w:rsidRPr="00CE79A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как</w:t>
      </w:r>
      <w:r w:rsidRPr="00CE7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2CC" w:rsidRPr="00CE79A9" w:rsidRDefault="006962CC" w:rsidP="00F321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962CC" w:rsidRPr="00CE79A9" w:rsidSect="00CE79A9">
      <w:pgSz w:w="11906" w:h="16838"/>
      <w:pgMar w:top="993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6DD"/>
    <w:rsid w:val="001E350A"/>
    <w:rsid w:val="00266FCF"/>
    <w:rsid w:val="005D4DAA"/>
    <w:rsid w:val="006926DD"/>
    <w:rsid w:val="006962CC"/>
    <w:rsid w:val="00770532"/>
    <w:rsid w:val="00830BE5"/>
    <w:rsid w:val="00922E53"/>
    <w:rsid w:val="00A20992"/>
    <w:rsid w:val="00CB5093"/>
    <w:rsid w:val="00CE79A9"/>
    <w:rsid w:val="00D92B66"/>
    <w:rsid w:val="00DA4043"/>
    <w:rsid w:val="00F3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DD"/>
  </w:style>
  <w:style w:type="paragraph" w:styleId="1">
    <w:name w:val="heading 1"/>
    <w:basedOn w:val="a"/>
    <w:link w:val="10"/>
    <w:uiPriority w:val="9"/>
    <w:qFormat/>
    <w:rsid w:val="00692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6DD"/>
  </w:style>
  <w:style w:type="paragraph" w:styleId="a4">
    <w:name w:val="No Spacing"/>
    <w:uiPriority w:val="1"/>
    <w:qFormat/>
    <w:rsid w:val="006926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2013-10-17T09:08:00Z</cp:lastPrinted>
  <dcterms:created xsi:type="dcterms:W3CDTF">2013-10-31T13:14:00Z</dcterms:created>
  <dcterms:modified xsi:type="dcterms:W3CDTF">2013-10-31T13:14:00Z</dcterms:modified>
</cp:coreProperties>
</file>